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AFD9" w14:textId="77777777" w:rsidR="00407C9E" w:rsidRDefault="00407C9E" w:rsidP="00AE67C0">
      <w:pPr>
        <w:ind w:left="-540" w:right="-540"/>
      </w:pPr>
    </w:p>
    <w:p w14:paraId="1691D281" w14:textId="1A92C87C" w:rsidR="00E03BB7" w:rsidRDefault="00D17E5F" w:rsidP="00C910EE">
      <w:pPr>
        <w:jc w:val="center"/>
      </w:pPr>
      <w:r>
        <w:rPr>
          <w:noProof/>
        </w:rPr>
        <w:drawing>
          <wp:inline distT="0" distB="0" distL="0" distR="0" wp14:anchorId="0C220D26" wp14:editId="26F14155">
            <wp:extent cx="3581400" cy="1386560"/>
            <wp:effectExtent l="0" t="0" r="0" b="4445"/>
            <wp:docPr id="3" name="image" descr="https://wwpleadership.com/wp-content/uploads/2017/01/WWP-LogoTaglin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pleadership.com/wp-content/uploads/2017/01/WWP-LogoTagline-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57" cy="139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4B32" w14:textId="597A68DB" w:rsidR="00CD6EFE" w:rsidRDefault="00C910EE" w:rsidP="00CD6EFE">
      <w:pPr>
        <w:spacing w:before="480"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D17E5F">
        <w:rPr>
          <w:rFonts w:ascii="Calibri Light" w:hAnsi="Calibri Light" w:cs="Calibri Light"/>
          <w:b/>
          <w:sz w:val="24"/>
          <w:szCs w:val="24"/>
        </w:rPr>
        <w:t>St. Pius X Walking With Purpose</w:t>
      </w:r>
      <w:r w:rsidR="00CD6EFE">
        <w:rPr>
          <w:rFonts w:ascii="Calibri Light" w:hAnsi="Calibri Light" w:cs="Calibri Light"/>
          <w:b/>
          <w:sz w:val="24"/>
          <w:szCs w:val="24"/>
        </w:rPr>
        <w:t xml:space="preserve"> 2021-2022</w:t>
      </w:r>
    </w:p>
    <w:p w14:paraId="789FC73E" w14:textId="052081D4" w:rsidR="0044204A" w:rsidRPr="00D17E5F" w:rsidRDefault="00CD6EFE" w:rsidP="00CD6EFE">
      <w:pPr>
        <w:spacing w:before="120" w:after="0"/>
        <w:ind w:left="288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    </w:t>
      </w:r>
      <w:r w:rsidR="009E697D">
        <w:rPr>
          <w:rFonts w:ascii="Calibri Light" w:hAnsi="Calibri Light" w:cs="Calibri Light"/>
          <w:b/>
          <w:sz w:val="24"/>
          <w:szCs w:val="24"/>
        </w:rPr>
        <w:t xml:space="preserve">Beholding </w:t>
      </w:r>
      <w:r w:rsidR="00B92C0C">
        <w:rPr>
          <w:rFonts w:ascii="Calibri Light" w:hAnsi="Calibri Light" w:cs="Calibri Light"/>
          <w:b/>
          <w:sz w:val="24"/>
          <w:szCs w:val="24"/>
        </w:rPr>
        <w:t xml:space="preserve">His </w:t>
      </w:r>
      <w:r w:rsidR="009E697D">
        <w:rPr>
          <w:rFonts w:ascii="Calibri Light" w:hAnsi="Calibri Light" w:cs="Calibri Light"/>
          <w:b/>
          <w:sz w:val="24"/>
          <w:szCs w:val="24"/>
        </w:rPr>
        <w:t>Glory</w:t>
      </w:r>
    </w:p>
    <w:tbl>
      <w:tblPr>
        <w:tblW w:w="10452" w:type="dxa"/>
        <w:tblInd w:w="-432" w:type="dxa"/>
        <w:tblLook w:val="04A0" w:firstRow="1" w:lastRow="0" w:firstColumn="1" w:lastColumn="0" w:noHBand="0" w:noVBand="1"/>
      </w:tblPr>
      <w:tblGrid>
        <w:gridCol w:w="2060"/>
        <w:gridCol w:w="1480"/>
        <w:gridCol w:w="6912"/>
      </w:tblGrid>
      <w:tr w:rsidR="0009782C" w:rsidRPr="00D17E5F" w14:paraId="145F71FE" w14:textId="77777777" w:rsidTr="00F84BDA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096FFAF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BDBB67D" w14:textId="367A7C9E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10/0</w:t>
            </w:r>
            <w:r w:rsidR="000F185A">
              <w:rPr>
                <w:rFonts w:ascii="Calibri Light" w:eastAsia="Times New Roman" w:hAnsi="Calibri Light" w:cs="Calibri Light"/>
                <w:color w:val="000000"/>
              </w:rPr>
              <w:t>7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6F4B20D" w14:textId="2635F7B8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Lesson 1:  Connect Coff</w:t>
            </w:r>
            <w:r w:rsidR="00942303">
              <w:rPr>
                <w:rFonts w:ascii="Calibri Light" w:eastAsia="Times New Roman" w:hAnsi="Calibri Light" w:cs="Calibri Light"/>
                <w:color w:val="000000"/>
              </w:rPr>
              <w:t>ee Talk: I Make All Things New</w:t>
            </w:r>
          </w:p>
        </w:tc>
      </w:tr>
      <w:tr w:rsidR="0009782C" w:rsidRPr="00D17E5F" w14:paraId="30A4B8C1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EBE0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89B" w14:textId="188FDA31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10/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1</w:t>
            </w:r>
            <w:r w:rsidR="000F185A">
              <w:rPr>
                <w:rFonts w:ascii="Calibri Light" w:eastAsia="Times New Roman" w:hAnsi="Calibri Light" w:cs="Calibri Light"/>
                <w:color w:val="000000"/>
              </w:rPr>
              <w:t>4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00C" w14:textId="2618DF01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2:  </w:t>
            </w:r>
            <w:r w:rsidR="00942303">
              <w:rPr>
                <w:rFonts w:ascii="Calibri Light" w:eastAsia="Times New Roman" w:hAnsi="Calibri Light" w:cs="Calibri Light"/>
                <w:color w:val="000000"/>
              </w:rPr>
              <w:t>The Fall</w:t>
            </w:r>
          </w:p>
        </w:tc>
      </w:tr>
      <w:tr w:rsidR="0009782C" w:rsidRPr="00D17E5F" w14:paraId="58DA7E53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707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146" w14:textId="100AA5C4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10/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2</w:t>
            </w:r>
            <w:r w:rsidR="000F185A">
              <w:rPr>
                <w:rFonts w:ascii="Calibri Light" w:eastAsia="Times New Roman" w:hAnsi="Calibri Light" w:cs="Calibri Light"/>
                <w:color w:val="000000"/>
              </w:rPr>
              <w:t>1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0A13" w14:textId="0D1E629C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3: </w:t>
            </w:r>
            <w:r w:rsidR="00942303">
              <w:rPr>
                <w:rFonts w:ascii="Calibri Light" w:eastAsia="Times New Roman" w:hAnsi="Calibri Light" w:cs="Calibri Light"/>
                <w:color w:val="000000"/>
              </w:rPr>
              <w:t xml:space="preserve"> Noah</w:t>
            </w:r>
          </w:p>
        </w:tc>
      </w:tr>
      <w:tr w:rsidR="0009782C" w:rsidRPr="00D17E5F" w14:paraId="2EB77A04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712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AD1D" w14:textId="49FCBCB7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10/</w:t>
            </w:r>
            <w:r w:rsidR="00A065ED">
              <w:rPr>
                <w:rFonts w:ascii="Calibri Light" w:eastAsia="Times New Roman" w:hAnsi="Calibri Light" w:cs="Calibri Light"/>
                <w:color w:val="000000"/>
              </w:rPr>
              <w:t>2</w:t>
            </w:r>
            <w:r w:rsidR="000F185A"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7A0" w14:textId="6D64BBD5" w:rsidR="0009782C" w:rsidRPr="00D17E5F" w:rsidRDefault="0009782C" w:rsidP="0009782C">
            <w:pPr>
              <w:spacing w:after="0" w:line="240" w:lineRule="auto"/>
              <w:ind w:right="1436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4:  </w:t>
            </w:r>
            <w:r w:rsidR="00942303">
              <w:rPr>
                <w:rFonts w:ascii="Calibri Light" w:eastAsia="Times New Roman" w:hAnsi="Calibri Light" w:cs="Calibri Light"/>
                <w:color w:val="000000"/>
              </w:rPr>
              <w:t xml:space="preserve">The Tower of </w:t>
            </w:r>
            <w:proofErr w:type="spellStart"/>
            <w:r w:rsidR="00942303">
              <w:rPr>
                <w:rFonts w:ascii="Calibri Light" w:eastAsia="Times New Roman" w:hAnsi="Calibri Light" w:cs="Calibri Light"/>
                <w:color w:val="000000"/>
              </w:rPr>
              <w:t>Babbel</w:t>
            </w:r>
            <w:proofErr w:type="spellEnd"/>
          </w:p>
        </w:tc>
      </w:tr>
      <w:tr w:rsidR="0009782C" w:rsidRPr="00D17E5F" w14:paraId="666DEB8E" w14:textId="77777777" w:rsidTr="00F84BDA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FD0ACB7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37ECA57" w14:textId="65ECBEDD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11/0</w:t>
            </w:r>
            <w:r w:rsidR="000F185A">
              <w:rPr>
                <w:rFonts w:ascii="Calibri Light" w:eastAsia="Times New Roman" w:hAnsi="Calibri Light" w:cs="Calibri Light"/>
                <w:color w:val="000000"/>
              </w:rPr>
              <w:t>4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22527A1" w14:textId="2137A714" w:rsidR="0009782C" w:rsidRPr="00FF695C" w:rsidRDefault="0009782C" w:rsidP="00FF695C">
            <w:r w:rsidRPr="00D17E5F">
              <w:t>Lesson 5: Connect Coffee Talk</w:t>
            </w:r>
            <w:r w:rsidR="00942303">
              <w:t>: Abraham – I Will Make Your Reward Great</w:t>
            </w:r>
          </w:p>
        </w:tc>
      </w:tr>
      <w:tr w:rsidR="0009782C" w:rsidRPr="00D17E5F" w14:paraId="0DCDEF38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CE7" w14:textId="77777777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D20" w14:textId="1160D074" w:rsidR="0009782C" w:rsidRPr="00D17E5F" w:rsidRDefault="0009782C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11/</w:t>
            </w:r>
            <w:r w:rsidR="00EE0E52">
              <w:rPr>
                <w:rFonts w:ascii="Calibri Light" w:eastAsia="Times New Roman" w:hAnsi="Calibri Light" w:cs="Calibri Light"/>
                <w:color w:val="000000"/>
              </w:rPr>
              <w:t>1</w:t>
            </w:r>
            <w:r w:rsidR="00AE3CA8">
              <w:rPr>
                <w:rFonts w:ascii="Calibri Light" w:eastAsia="Times New Roman" w:hAnsi="Calibri Light" w:cs="Calibri Light"/>
                <w:color w:val="000000"/>
              </w:rPr>
              <w:t>8</w:t>
            </w:r>
            <w:r w:rsidR="00E31AA4"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235" w14:textId="5BBB435A" w:rsidR="0009782C" w:rsidRPr="00D17E5F" w:rsidRDefault="0009782C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6:  </w:t>
            </w:r>
            <w:r w:rsidR="009E697D">
              <w:rPr>
                <w:rFonts w:ascii="Calibri Light" w:eastAsia="Times New Roman" w:hAnsi="Calibri Light" w:cs="Calibri Light"/>
                <w:color w:val="000000"/>
              </w:rPr>
              <w:t>Joseph</w:t>
            </w:r>
          </w:p>
        </w:tc>
      </w:tr>
      <w:tr w:rsidR="00A54C96" w:rsidRPr="00D17E5F" w14:paraId="422E5887" w14:textId="77777777" w:rsidTr="00972C96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14AF37A" w14:textId="77777777" w:rsidR="00A54C96" w:rsidRPr="00D17E5F" w:rsidRDefault="00A54C96" w:rsidP="00972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Session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436B7CB7" w14:textId="77777777" w:rsidR="00A54C96" w:rsidRDefault="00A54C96" w:rsidP="00972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12/02/21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D9C59D1" w14:textId="77777777" w:rsidR="00A54C96" w:rsidRPr="00D17E5F" w:rsidRDefault="00A54C96" w:rsidP="00972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Q&amp;A with Father Sam/Holiday Brunch</w:t>
            </w:r>
          </w:p>
        </w:tc>
      </w:tr>
      <w:tr w:rsidR="00A96C7D" w:rsidRPr="00D17E5F" w14:paraId="39BC0FFE" w14:textId="77777777" w:rsidTr="00A96C7D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1394598A" w14:textId="41FD702D" w:rsidR="00A96C7D" w:rsidRPr="00D17E5F" w:rsidRDefault="00A96C7D" w:rsidP="00ED1F1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Session </w:t>
            </w:r>
            <w:r w:rsidR="00A54C96">
              <w:rPr>
                <w:rFonts w:ascii="Calibri Light" w:eastAsia="Times New Roman" w:hAnsi="Calibri Light" w:cs="Calibri Light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D3BC7FE" w14:textId="4CE108A8" w:rsidR="00A96C7D" w:rsidRDefault="00A96C7D" w:rsidP="0009782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01/06/22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39743257" w14:textId="28EEE38F" w:rsidR="00A96C7D" w:rsidRPr="00D17E5F" w:rsidRDefault="00014EE5" w:rsidP="0009782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Dr. Greg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</w:rPr>
              <w:t>Bottaro</w:t>
            </w:r>
            <w:proofErr w:type="spellEnd"/>
            <w:r w:rsidR="00B92C0C">
              <w:rPr>
                <w:rFonts w:ascii="Calibri Light" w:eastAsia="Times New Roman" w:hAnsi="Calibri Light" w:cs="Calibri Light"/>
                <w:color w:val="000000"/>
              </w:rPr>
              <w:t>: How to Accept Yourself as a Daughter of God</w:t>
            </w:r>
          </w:p>
        </w:tc>
      </w:tr>
      <w:tr w:rsidR="00A54C96" w:rsidRPr="00D17E5F" w14:paraId="739B7DC6" w14:textId="77777777" w:rsidTr="00012C0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8590" w14:textId="4BD32DBD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Session </w:t>
            </w:r>
            <w:r>
              <w:rPr>
                <w:rFonts w:ascii="Calibri Light" w:eastAsia="Times New Roman" w:hAnsi="Calibri Light" w:cs="Calibri Light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C1B3" w14:textId="15AE8430" w:rsidR="00A54C96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01/13</w:t>
            </w:r>
            <w:r>
              <w:rPr>
                <w:rFonts w:ascii="Calibri Light" w:eastAsia="Times New Roman" w:hAnsi="Calibri Light" w:cs="Calibri Light"/>
                <w:color w:val="000000"/>
              </w:rPr>
              <w:t>/21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C871" w14:textId="777827EC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7: </w:t>
            </w:r>
            <w:r>
              <w:rPr>
                <w:rFonts w:ascii="Calibri Light" w:eastAsia="Times New Roman" w:hAnsi="Calibri Light" w:cs="Calibri Light"/>
                <w:color w:val="000000"/>
              </w:rPr>
              <w:t xml:space="preserve"> Moses</w:t>
            </w:r>
          </w:p>
        </w:tc>
      </w:tr>
      <w:tr w:rsidR="00A54C96" w:rsidRPr="00D17E5F" w14:paraId="544A1B8D" w14:textId="77777777" w:rsidTr="00012C0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B8A" w14:textId="35F943A8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Session </w:t>
            </w:r>
            <w:r>
              <w:rPr>
                <w:rFonts w:ascii="Calibri Light" w:eastAsia="Times New Roman" w:hAnsi="Calibri Light" w:cs="Calibri Light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DA7D" w14:textId="3B3D34B5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01/20/22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C2D4" w14:textId="2B5FDCCB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8:  </w:t>
            </w:r>
            <w:r>
              <w:rPr>
                <w:rFonts w:ascii="Calibri Light" w:eastAsia="Times New Roman" w:hAnsi="Calibri Light" w:cs="Calibri Light"/>
                <w:color w:val="000000"/>
              </w:rPr>
              <w:t>Joshua</w:t>
            </w:r>
          </w:p>
        </w:tc>
      </w:tr>
      <w:tr w:rsidR="00A54C96" w:rsidRPr="00D17E5F" w14:paraId="0BD35EC0" w14:textId="77777777" w:rsidTr="00F84BDA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E713461" w14:textId="012EA444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Session </w:t>
            </w:r>
            <w:r>
              <w:rPr>
                <w:rFonts w:ascii="Calibri Light" w:eastAsia="Times New Roman" w:hAnsi="Calibri Light" w:cs="Calibri Light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7F36B31" w14:textId="457655FC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01/27/22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0641DAE" w14:textId="1AF313C7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</w:t>
            </w:r>
            <w:r>
              <w:rPr>
                <w:rFonts w:ascii="Calibri Light" w:eastAsia="Times New Roman" w:hAnsi="Calibri Light" w:cs="Calibri Light"/>
                <w:color w:val="000000"/>
              </w:rPr>
              <w:t>9</w:t>
            </w:r>
            <w:r w:rsidRPr="00D17E5F">
              <w:rPr>
                <w:rFonts w:ascii="Calibri Light" w:eastAsia="Times New Roman" w:hAnsi="Calibri Light" w:cs="Calibri Light"/>
                <w:color w:val="000000"/>
              </w:rPr>
              <w:t>: Connect Coffee Talk</w:t>
            </w:r>
            <w:r>
              <w:rPr>
                <w:rFonts w:ascii="Calibri Light" w:eastAsia="Times New Roman" w:hAnsi="Calibri Light" w:cs="Calibri Light"/>
                <w:color w:val="000000"/>
              </w:rPr>
              <w:t>:  Jesus – “Behold My Glory”</w:t>
            </w:r>
          </w:p>
        </w:tc>
      </w:tr>
      <w:tr w:rsidR="00A54C96" w:rsidRPr="00D17E5F" w14:paraId="5B712000" w14:textId="77777777" w:rsidTr="00012C08">
        <w:trPr>
          <w:trHeight w:val="321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7E49CF" w14:textId="77777777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E25834" w14:textId="77777777" w:rsidR="00A54C96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5E79BC" w14:textId="77777777" w:rsidR="00A54C96" w:rsidRPr="00B54DC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4C96" w:rsidRPr="00D17E5F" w14:paraId="344AECF3" w14:textId="77777777" w:rsidTr="00B54DCF">
        <w:trPr>
          <w:trHeight w:val="321"/>
        </w:trPr>
        <w:tc>
          <w:tcPr>
            <w:tcW w:w="2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561158" w14:textId="4F2F11FA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E45753" w14:textId="77777777" w:rsidR="00A54C96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9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F6FCBF" w14:textId="19AF1CC9" w:rsidR="00A54C96" w:rsidRPr="00B54DC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B54DCF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Beholding Your King</w:t>
            </w:r>
          </w:p>
        </w:tc>
      </w:tr>
      <w:tr w:rsidR="00A54C96" w:rsidRPr="00D17E5F" w14:paraId="4F31468E" w14:textId="77777777" w:rsidTr="00F84BDA">
        <w:trPr>
          <w:trHeight w:val="35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6E6AA9D" w14:textId="0FD2BB31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Session </w:t>
            </w:r>
            <w:r>
              <w:rPr>
                <w:rFonts w:ascii="Calibri Light" w:eastAsia="Times New Roman" w:hAnsi="Calibri Light" w:cs="Calibri Light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A2C3216" w14:textId="42FD6C4A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02/03/22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C8A42CC" w14:textId="7C60A50E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</w:t>
            </w:r>
            <w:r>
              <w:rPr>
                <w:rFonts w:ascii="Calibri Light" w:eastAsia="Times New Roman" w:hAnsi="Calibri Light" w:cs="Calibri Light"/>
                <w:color w:val="000000"/>
              </w:rPr>
              <w:t>1: Connect Coffee: The Shepherd King, I Lead You With Care</w:t>
            </w:r>
          </w:p>
        </w:tc>
      </w:tr>
      <w:tr w:rsidR="00A54C96" w:rsidRPr="00D17E5F" w14:paraId="4E4CCF7A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8323" w14:textId="3CD9AF5B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</w:t>
            </w:r>
            <w:r>
              <w:rPr>
                <w:rFonts w:ascii="Calibri Light" w:eastAsia="Times New Roman" w:hAnsi="Calibri Light" w:cs="Calibri Light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F7A" w14:textId="1E91CFCE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</w:rPr>
              <w:t>2/10/22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CC62" w14:textId="55381DA2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</w:t>
            </w:r>
            <w:r>
              <w:rPr>
                <w:rFonts w:ascii="Calibri Light" w:eastAsia="Times New Roman" w:hAnsi="Calibri Light" w:cs="Calibri Light"/>
                <w:color w:val="000000"/>
              </w:rPr>
              <w:t>2: David</w:t>
            </w:r>
          </w:p>
        </w:tc>
      </w:tr>
      <w:tr w:rsidR="00A54C96" w:rsidRPr="00D17E5F" w14:paraId="68958CB3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92B" w14:textId="78940BC1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</w:t>
            </w:r>
            <w:r>
              <w:rPr>
                <w:rFonts w:ascii="Calibri Light" w:eastAsia="Times New Roman" w:hAnsi="Calibri Light" w:cs="Calibri Light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EC42" w14:textId="269BE558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</w:rPr>
              <w:t>2/24/22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0B6" w14:textId="7FA50E5C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</w:t>
            </w:r>
            <w:r>
              <w:rPr>
                <w:rFonts w:ascii="Calibri Light" w:eastAsia="Times New Roman" w:hAnsi="Calibri Light" w:cs="Calibri Light"/>
                <w:color w:val="000000"/>
              </w:rPr>
              <w:t>3: Psalm 23</w:t>
            </w:r>
          </w:p>
        </w:tc>
      </w:tr>
      <w:tr w:rsidR="00A54C96" w:rsidRPr="00D17E5F" w14:paraId="325BB85F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A952" w14:textId="5FEDF1CA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Session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9A63" w14:textId="06291B84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03/03/22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9B82" w14:textId="298F3E67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Lesson 4:  A Medley of Psalms</w:t>
            </w:r>
          </w:p>
        </w:tc>
      </w:tr>
      <w:tr w:rsidR="00A54C96" w:rsidRPr="00D17E5F" w14:paraId="7F7F42E2" w14:textId="77777777" w:rsidTr="00F84BDA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C438CE9" w14:textId="2DE1E3D1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</w:t>
            </w:r>
            <w:r>
              <w:rPr>
                <w:rFonts w:ascii="Calibri Light" w:eastAsia="Times New Roman" w:hAnsi="Calibri Light" w:cs="Calibri Light"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681B756" w14:textId="129ED0F8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03/10/22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9633F46" w14:textId="488B4A04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</w:t>
            </w:r>
            <w:r>
              <w:rPr>
                <w:rFonts w:ascii="Calibri Light" w:eastAsia="Times New Roman" w:hAnsi="Calibri Light" w:cs="Calibri Light"/>
                <w:color w:val="000000"/>
              </w:rPr>
              <w:t>5</w:t>
            </w:r>
            <w:r w:rsidRPr="00D17E5F">
              <w:rPr>
                <w:rFonts w:ascii="Calibri Light" w:eastAsia="Times New Roman" w:hAnsi="Calibri Light" w:cs="Calibri Light"/>
                <w:color w:val="000000"/>
              </w:rPr>
              <w:t>: Connect Coffee Talk</w:t>
            </w:r>
            <w:r>
              <w:rPr>
                <w:rFonts w:ascii="Calibri Light" w:eastAsia="Times New Roman" w:hAnsi="Calibri Light" w:cs="Calibri Light"/>
                <w:color w:val="000000"/>
              </w:rPr>
              <w:t>: The Temple: I Invite You In</w:t>
            </w:r>
          </w:p>
        </w:tc>
      </w:tr>
      <w:tr w:rsidR="00A54C96" w:rsidRPr="00D17E5F" w14:paraId="762089A7" w14:textId="77777777" w:rsidTr="00F84BDA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70214A8" w14:textId="03F433A5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Session 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25DF5AC2" w14:textId="735D540B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03/17/22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04A98358" w14:textId="083F185E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TBA: Guest Speaker/Special Program</w:t>
            </w:r>
          </w:p>
        </w:tc>
      </w:tr>
      <w:tr w:rsidR="00A54C96" w:rsidRPr="00D17E5F" w14:paraId="334BCD5B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BDD" w14:textId="5FEC6B88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</w:t>
            </w:r>
            <w:r>
              <w:rPr>
                <w:rFonts w:ascii="Calibri Light" w:eastAsia="Times New Roman" w:hAnsi="Calibri Light" w:cs="Calibri Light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F8D" w14:textId="71A82B23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</w:rPr>
              <w:t>3/24/22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E22" w14:textId="6D570393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</w:t>
            </w:r>
            <w:r>
              <w:rPr>
                <w:rFonts w:ascii="Calibri Light" w:eastAsia="Times New Roman" w:hAnsi="Calibri Light" w:cs="Calibri Light"/>
                <w:color w:val="000000"/>
              </w:rPr>
              <w:t>6: Isaiah 53</w:t>
            </w:r>
          </w:p>
        </w:tc>
      </w:tr>
      <w:tr w:rsidR="00A54C96" w:rsidRPr="00D17E5F" w14:paraId="0357ACAC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F166" w14:textId="1641AC49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1</w:t>
            </w:r>
            <w:r>
              <w:rPr>
                <w:rFonts w:ascii="Calibri Light" w:eastAsia="Times New Roman" w:hAnsi="Calibri Light" w:cs="Calibri Light"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1FD" w14:textId="0235D724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03/31/22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B2C" w14:textId="6EFFB6AB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</w:t>
            </w:r>
            <w:r>
              <w:rPr>
                <w:rFonts w:ascii="Calibri Light" w:eastAsia="Times New Roman" w:hAnsi="Calibri Light" w:cs="Calibri Light"/>
                <w:color w:val="000000"/>
              </w:rPr>
              <w:t>7: Jeremiah and Ezekiel</w:t>
            </w:r>
          </w:p>
        </w:tc>
      </w:tr>
      <w:tr w:rsidR="00A54C96" w:rsidRPr="00D17E5F" w14:paraId="7E6B51B2" w14:textId="77777777" w:rsidTr="00355338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31D" w14:textId="4C0B3F57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Session </w:t>
            </w:r>
            <w:r>
              <w:rPr>
                <w:rFonts w:ascii="Calibri Light" w:eastAsia="Times New Roman" w:hAnsi="Calibri Light" w:cs="Calibri Light"/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4F4" w14:textId="771D00D5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</w:rPr>
              <w:t>4/07/22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912D" w14:textId="56BDAF8D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</w:t>
            </w:r>
            <w:r>
              <w:rPr>
                <w:rFonts w:ascii="Calibri Light" w:eastAsia="Times New Roman" w:hAnsi="Calibri Light" w:cs="Calibri Light"/>
                <w:color w:val="000000"/>
              </w:rPr>
              <w:t>8: The Throne Room</w:t>
            </w:r>
          </w:p>
        </w:tc>
      </w:tr>
      <w:tr w:rsidR="00A54C96" w:rsidRPr="00D17E5F" w14:paraId="7DF3E344" w14:textId="77777777" w:rsidTr="00F84BDA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62A1E82" w14:textId="6AF6ABDD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Session </w:t>
            </w:r>
            <w:r>
              <w:rPr>
                <w:rFonts w:ascii="Calibri Light" w:eastAsia="Times New Roman" w:hAnsi="Calibri Light" w:cs="Calibri Light"/>
                <w:color w:val="00000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8E16360" w14:textId="7F69FD38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04/21/22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9AE4759" w14:textId="7D99753D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Lesson </w:t>
            </w:r>
            <w:r>
              <w:rPr>
                <w:rFonts w:ascii="Calibri Light" w:eastAsia="Times New Roman" w:hAnsi="Calibri Light" w:cs="Calibri Light"/>
                <w:color w:val="000000"/>
              </w:rPr>
              <w:t>9: Connect Coffee: Jesus: I’m Deserving of Worship</w:t>
            </w:r>
          </w:p>
        </w:tc>
      </w:tr>
      <w:tr w:rsidR="00A54C96" w:rsidRPr="00D17E5F" w14:paraId="65ED1CCC" w14:textId="77777777" w:rsidTr="00F84BDA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062A1EA" w14:textId="046DC681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 xml:space="preserve">Session </w:t>
            </w:r>
            <w:r>
              <w:rPr>
                <w:rFonts w:ascii="Calibri Light" w:eastAsia="Times New Roman" w:hAnsi="Calibri Light" w:cs="Calibri Light"/>
                <w:color w:val="00000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2EA4B60" w14:textId="2D18B617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</w:rPr>
              <w:t>4/28/22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15A72A5" w14:textId="5B3C0524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Kathy Donnelly: Lectio Davina and reflection on God’s Calling</w:t>
            </w:r>
          </w:p>
        </w:tc>
      </w:tr>
      <w:tr w:rsidR="00A54C96" w:rsidRPr="00D17E5F" w14:paraId="4FB4DA4D" w14:textId="77777777" w:rsidTr="00F84BDA">
        <w:trPr>
          <w:trHeight w:val="32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C976BE4" w14:textId="73E6F4D2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Session 2</w:t>
            </w:r>
            <w:r>
              <w:rPr>
                <w:rFonts w:ascii="Calibri Light" w:eastAsia="Times New Roman" w:hAnsi="Calibri Light" w:cs="Calibri Light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812FE32" w14:textId="7BF92591" w:rsidR="00A54C96" w:rsidRPr="00D17E5F" w:rsidRDefault="00A54C96" w:rsidP="00A54C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D17E5F">
              <w:rPr>
                <w:rFonts w:ascii="Calibri Light" w:eastAsia="Times New Roman" w:hAnsi="Calibri Light" w:cs="Calibri Light"/>
                <w:color w:val="000000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</w:rPr>
              <w:t>5/05/22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BAE7B16" w14:textId="033251A4" w:rsidR="00A54C96" w:rsidRPr="00D17E5F" w:rsidRDefault="00A54C96" w:rsidP="00A54C9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End of Year Salad Share</w:t>
            </w:r>
          </w:p>
        </w:tc>
      </w:tr>
    </w:tbl>
    <w:p w14:paraId="6C9298B8" w14:textId="3B4E046B" w:rsidR="009042C8" w:rsidRDefault="009042C8" w:rsidP="00A065ED">
      <w:pPr>
        <w:spacing w:after="0"/>
        <w:rPr>
          <w:rFonts w:ascii="Calibri Light" w:hAnsi="Calibri Light" w:cs="Calibri Light"/>
        </w:rPr>
      </w:pPr>
    </w:p>
    <w:p w14:paraId="48FCC353" w14:textId="19E878D4" w:rsidR="00ED1F1F" w:rsidRPr="00D17E5F" w:rsidRDefault="00625E62" w:rsidP="00216467">
      <w:pPr>
        <w:spacing w:after="0"/>
        <w:ind w:left="-54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</w:t>
      </w:r>
      <w:r w:rsidR="00ED1F1F" w:rsidRPr="00D17E5F">
        <w:rPr>
          <w:rFonts w:ascii="Calibri Light" w:hAnsi="Calibri Light" w:cs="Calibri Light"/>
        </w:rPr>
        <w:t xml:space="preserve">No session on </w:t>
      </w:r>
      <w:r w:rsidR="002B3061">
        <w:rPr>
          <w:rFonts w:ascii="Calibri Light" w:hAnsi="Calibri Light" w:cs="Calibri Light"/>
        </w:rPr>
        <w:t xml:space="preserve">11/11/21 due to Veteran’s Day and no session on </w:t>
      </w:r>
      <w:r w:rsidR="00ED1F1F" w:rsidRPr="00D17E5F">
        <w:rPr>
          <w:rFonts w:ascii="Calibri Light" w:hAnsi="Calibri Light" w:cs="Calibri Light"/>
        </w:rPr>
        <w:t>11/</w:t>
      </w:r>
      <w:r w:rsidR="00A065ED">
        <w:rPr>
          <w:rFonts w:ascii="Calibri Light" w:hAnsi="Calibri Light" w:cs="Calibri Light"/>
        </w:rPr>
        <w:t>2</w:t>
      </w:r>
      <w:r w:rsidR="00CC6A61">
        <w:rPr>
          <w:rFonts w:ascii="Calibri Light" w:hAnsi="Calibri Light" w:cs="Calibri Light"/>
        </w:rPr>
        <w:t>5</w:t>
      </w:r>
      <w:r w:rsidR="00A065ED">
        <w:rPr>
          <w:rFonts w:ascii="Calibri Light" w:hAnsi="Calibri Light" w:cs="Calibri Light"/>
        </w:rPr>
        <w:t>/21</w:t>
      </w:r>
      <w:r w:rsidR="00ED1F1F" w:rsidRPr="00D17E5F">
        <w:rPr>
          <w:rFonts w:ascii="Calibri Light" w:hAnsi="Calibri Light" w:cs="Calibri Light"/>
        </w:rPr>
        <w:t xml:space="preserve"> due to Thanksgiving</w:t>
      </w:r>
    </w:p>
    <w:p w14:paraId="23DE2590" w14:textId="7F4416D4" w:rsidR="00355338" w:rsidRPr="00D17E5F" w:rsidRDefault="00E47004" w:rsidP="00216467">
      <w:pPr>
        <w:spacing w:after="0"/>
        <w:ind w:left="-547"/>
        <w:rPr>
          <w:rFonts w:ascii="Calibri Light" w:hAnsi="Calibri Light" w:cs="Calibri Light"/>
        </w:rPr>
      </w:pPr>
      <w:r w:rsidRPr="00D17E5F">
        <w:rPr>
          <w:rFonts w:ascii="Calibri Light" w:hAnsi="Calibri Light" w:cs="Calibri Light"/>
        </w:rPr>
        <w:t xml:space="preserve">  </w:t>
      </w:r>
      <w:r w:rsidR="00355338" w:rsidRPr="00D17E5F">
        <w:rPr>
          <w:rFonts w:ascii="Calibri Light" w:hAnsi="Calibri Light" w:cs="Calibri Light"/>
        </w:rPr>
        <w:t xml:space="preserve">Assumes </w:t>
      </w:r>
      <w:r w:rsidR="00A065ED">
        <w:rPr>
          <w:rFonts w:ascii="Calibri Light" w:hAnsi="Calibri Light" w:cs="Calibri Light"/>
        </w:rPr>
        <w:t>4</w:t>
      </w:r>
      <w:r w:rsidR="005375B1">
        <w:rPr>
          <w:rFonts w:ascii="Calibri Light" w:hAnsi="Calibri Light" w:cs="Calibri Light"/>
        </w:rPr>
        <w:t xml:space="preserve"> </w:t>
      </w:r>
      <w:r w:rsidR="00355338" w:rsidRPr="00D17E5F">
        <w:rPr>
          <w:rFonts w:ascii="Calibri Light" w:hAnsi="Calibri Light" w:cs="Calibri Light"/>
        </w:rPr>
        <w:t xml:space="preserve">week break for Christmas </w:t>
      </w:r>
      <w:r w:rsidR="005375B1">
        <w:rPr>
          <w:rFonts w:ascii="Calibri Light" w:hAnsi="Calibri Light" w:cs="Calibri Light"/>
        </w:rPr>
        <w:t>(12/</w:t>
      </w:r>
      <w:r w:rsidR="00CC6A61">
        <w:rPr>
          <w:rFonts w:ascii="Calibri Light" w:hAnsi="Calibri Light" w:cs="Calibri Light"/>
        </w:rPr>
        <w:t>9</w:t>
      </w:r>
      <w:r w:rsidR="00A065ED">
        <w:rPr>
          <w:rFonts w:ascii="Calibri Light" w:hAnsi="Calibri Light" w:cs="Calibri Light"/>
        </w:rPr>
        <w:t>/21,</w:t>
      </w:r>
      <w:r w:rsidR="005375B1">
        <w:rPr>
          <w:rFonts w:ascii="Calibri Light" w:hAnsi="Calibri Light" w:cs="Calibri Light"/>
        </w:rPr>
        <w:t xml:space="preserve"> 12/</w:t>
      </w:r>
      <w:r w:rsidR="00CC6A61">
        <w:rPr>
          <w:rFonts w:ascii="Calibri Light" w:hAnsi="Calibri Light" w:cs="Calibri Light"/>
        </w:rPr>
        <w:t>16</w:t>
      </w:r>
      <w:r w:rsidR="00A065ED">
        <w:rPr>
          <w:rFonts w:ascii="Calibri Light" w:hAnsi="Calibri Light" w:cs="Calibri Light"/>
        </w:rPr>
        <w:t>/21, 12/2</w:t>
      </w:r>
      <w:r w:rsidR="00CC6A61">
        <w:rPr>
          <w:rFonts w:ascii="Calibri Light" w:hAnsi="Calibri Light" w:cs="Calibri Light"/>
        </w:rPr>
        <w:t>3</w:t>
      </w:r>
      <w:r w:rsidR="00A065ED">
        <w:rPr>
          <w:rFonts w:ascii="Calibri Light" w:hAnsi="Calibri Light" w:cs="Calibri Light"/>
        </w:rPr>
        <w:t>/21, 12/</w:t>
      </w:r>
      <w:r w:rsidR="00CC6A61">
        <w:rPr>
          <w:rFonts w:ascii="Calibri Light" w:hAnsi="Calibri Light" w:cs="Calibri Light"/>
        </w:rPr>
        <w:t>30</w:t>
      </w:r>
      <w:r w:rsidR="00A065ED">
        <w:rPr>
          <w:rFonts w:ascii="Calibri Light" w:hAnsi="Calibri Light" w:cs="Calibri Light"/>
        </w:rPr>
        <w:t>/21</w:t>
      </w:r>
      <w:r w:rsidR="005375B1">
        <w:rPr>
          <w:rFonts w:ascii="Calibri Light" w:hAnsi="Calibri Light" w:cs="Calibri Light"/>
        </w:rPr>
        <w:t>)</w:t>
      </w:r>
    </w:p>
    <w:p w14:paraId="57E135A2" w14:textId="38F6DC5A" w:rsidR="00355338" w:rsidRPr="00D17E5F" w:rsidRDefault="00E47004" w:rsidP="00D17E5F">
      <w:pPr>
        <w:spacing w:after="0"/>
        <w:ind w:left="-547"/>
        <w:rPr>
          <w:rFonts w:ascii="Calibri Light" w:hAnsi="Calibri Light" w:cs="Calibri Light"/>
        </w:rPr>
      </w:pPr>
      <w:r w:rsidRPr="00D17E5F">
        <w:rPr>
          <w:rFonts w:ascii="Calibri Light" w:hAnsi="Calibri Light" w:cs="Calibri Light"/>
        </w:rPr>
        <w:t xml:space="preserve">  </w:t>
      </w:r>
      <w:r w:rsidR="00355338" w:rsidRPr="00D17E5F">
        <w:rPr>
          <w:rFonts w:ascii="Calibri Light" w:hAnsi="Calibri Light" w:cs="Calibri Light"/>
        </w:rPr>
        <w:t>No session on 2/1</w:t>
      </w:r>
      <w:r w:rsidR="00CC6A61">
        <w:rPr>
          <w:rFonts w:ascii="Calibri Light" w:hAnsi="Calibri Light" w:cs="Calibri Light"/>
        </w:rPr>
        <w:t>7</w:t>
      </w:r>
      <w:r w:rsidR="00A065ED">
        <w:rPr>
          <w:rFonts w:ascii="Calibri Light" w:hAnsi="Calibri Light" w:cs="Calibri Light"/>
        </w:rPr>
        <w:t xml:space="preserve">/22 </w:t>
      </w:r>
      <w:r w:rsidR="00355338" w:rsidRPr="00D17E5F">
        <w:rPr>
          <w:rFonts w:ascii="Calibri Light" w:hAnsi="Calibri Light" w:cs="Calibri Light"/>
        </w:rPr>
        <w:t>due to winter break</w:t>
      </w:r>
    </w:p>
    <w:p w14:paraId="75D36CED" w14:textId="77E62523" w:rsidR="00355338" w:rsidRPr="00D17E5F" w:rsidRDefault="00E47004" w:rsidP="00355338">
      <w:pPr>
        <w:spacing w:after="0"/>
        <w:ind w:left="-547"/>
        <w:rPr>
          <w:rFonts w:ascii="Calibri Light" w:hAnsi="Calibri Light" w:cs="Calibri Light"/>
        </w:rPr>
      </w:pPr>
      <w:r w:rsidRPr="00D17E5F">
        <w:rPr>
          <w:rFonts w:ascii="Calibri Light" w:hAnsi="Calibri Light" w:cs="Calibri Light"/>
        </w:rPr>
        <w:t xml:space="preserve">  </w:t>
      </w:r>
      <w:r w:rsidR="00355338" w:rsidRPr="00D17E5F">
        <w:rPr>
          <w:rFonts w:ascii="Calibri Light" w:hAnsi="Calibri Light" w:cs="Calibri Light"/>
        </w:rPr>
        <w:t>No session on 4/1</w:t>
      </w:r>
      <w:r w:rsidR="00CC6A61">
        <w:rPr>
          <w:rFonts w:ascii="Calibri Light" w:hAnsi="Calibri Light" w:cs="Calibri Light"/>
        </w:rPr>
        <w:t>4</w:t>
      </w:r>
      <w:r w:rsidR="00A065ED">
        <w:rPr>
          <w:rFonts w:ascii="Calibri Light" w:hAnsi="Calibri Light" w:cs="Calibri Light"/>
        </w:rPr>
        <w:t xml:space="preserve">/22 </w:t>
      </w:r>
      <w:r w:rsidR="00355338" w:rsidRPr="00D17E5F">
        <w:rPr>
          <w:rFonts w:ascii="Calibri Light" w:hAnsi="Calibri Light" w:cs="Calibri Light"/>
        </w:rPr>
        <w:t>due to spring break</w:t>
      </w:r>
      <w:r w:rsidR="005375B1">
        <w:rPr>
          <w:rFonts w:ascii="Calibri Light" w:hAnsi="Calibri Light" w:cs="Calibri Light"/>
        </w:rPr>
        <w:t xml:space="preserve"> and Holy Thursday</w:t>
      </w:r>
    </w:p>
    <w:sectPr w:rsidR="00355338" w:rsidRPr="00D17E5F" w:rsidSect="00E03BB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B7"/>
    <w:rsid w:val="00012C08"/>
    <w:rsid w:val="00014EE5"/>
    <w:rsid w:val="0009782C"/>
    <w:rsid w:val="000A10B7"/>
    <w:rsid w:val="000F185A"/>
    <w:rsid w:val="001B0E62"/>
    <w:rsid w:val="00216467"/>
    <w:rsid w:val="00273765"/>
    <w:rsid w:val="002B3061"/>
    <w:rsid w:val="002C1353"/>
    <w:rsid w:val="002C627E"/>
    <w:rsid w:val="002E3F84"/>
    <w:rsid w:val="00355338"/>
    <w:rsid w:val="003D66C8"/>
    <w:rsid w:val="00407C9E"/>
    <w:rsid w:val="0044204A"/>
    <w:rsid w:val="004877F9"/>
    <w:rsid w:val="004F099F"/>
    <w:rsid w:val="005375B1"/>
    <w:rsid w:val="0056347B"/>
    <w:rsid w:val="005B7FA1"/>
    <w:rsid w:val="00625E62"/>
    <w:rsid w:val="008B7A8F"/>
    <w:rsid w:val="009042C8"/>
    <w:rsid w:val="00921AFE"/>
    <w:rsid w:val="00942303"/>
    <w:rsid w:val="009A2945"/>
    <w:rsid w:val="009E697D"/>
    <w:rsid w:val="00A065ED"/>
    <w:rsid w:val="00A50343"/>
    <w:rsid w:val="00A54C96"/>
    <w:rsid w:val="00A96C7D"/>
    <w:rsid w:val="00AD538B"/>
    <w:rsid w:val="00AE3CA8"/>
    <w:rsid w:val="00AE67C0"/>
    <w:rsid w:val="00B54DCF"/>
    <w:rsid w:val="00B92C0C"/>
    <w:rsid w:val="00BC2431"/>
    <w:rsid w:val="00BF7D5A"/>
    <w:rsid w:val="00C910EE"/>
    <w:rsid w:val="00CC6A61"/>
    <w:rsid w:val="00CD6EFE"/>
    <w:rsid w:val="00D17E5F"/>
    <w:rsid w:val="00D73248"/>
    <w:rsid w:val="00E03BB7"/>
    <w:rsid w:val="00E31AA4"/>
    <w:rsid w:val="00E357FF"/>
    <w:rsid w:val="00E47004"/>
    <w:rsid w:val="00E71FE9"/>
    <w:rsid w:val="00EA7705"/>
    <w:rsid w:val="00ED1F1F"/>
    <w:rsid w:val="00EE0E52"/>
    <w:rsid w:val="00F84BDA"/>
    <w:rsid w:val="00F92914"/>
    <w:rsid w:val="00FB1AA4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788D"/>
  <w15:docId w15:val="{B82EA552-707B-4D7A-BE50-53E2A77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Allyson Marcus</cp:lastModifiedBy>
  <cp:revision>8</cp:revision>
  <cp:lastPrinted>2021-09-06T23:07:00Z</cp:lastPrinted>
  <dcterms:created xsi:type="dcterms:W3CDTF">2021-05-23T01:01:00Z</dcterms:created>
  <dcterms:modified xsi:type="dcterms:W3CDTF">2021-09-10T12:39:00Z</dcterms:modified>
</cp:coreProperties>
</file>